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686364" w14:textId="53490E8A" w:rsidR="00FB470D" w:rsidRPr="00854265" w:rsidRDefault="0026053C" w:rsidP="00B224AF">
      <w:pPr>
        <w:tabs>
          <w:tab w:val="left" w:pos="1185"/>
        </w:tabs>
        <w:rPr>
          <w:rFonts w:asciiTheme="majorBidi" w:hAnsiTheme="majorBidi" w:cstheme="majorBidi"/>
          <w:sz w:val="2"/>
          <w:szCs w:val="2"/>
        </w:rPr>
      </w:pPr>
      <w:r>
        <w:rPr>
          <w:rFonts w:asciiTheme="majorBidi" w:hAnsiTheme="majorBidi" w:cstheme="majorBidi" w:hint="cs"/>
          <w:sz w:val="2"/>
          <w:szCs w:val="2"/>
          <w:cs/>
        </w:rPr>
        <w:t xml:space="preserve"> </w:t>
      </w:r>
    </w:p>
    <w:tbl>
      <w:tblPr>
        <w:tblW w:w="999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"/>
        <w:gridCol w:w="15"/>
        <w:gridCol w:w="2160"/>
        <w:gridCol w:w="810"/>
        <w:gridCol w:w="1080"/>
        <w:gridCol w:w="270"/>
        <w:gridCol w:w="255"/>
        <w:gridCol w:w="1050"/>
        <w:gridCol w:w="45"/>
        <w:gridCol w:w="135"/>
        <w:gridCol w:w="1665"/>
        <w:gridCol w:w="1620"/>
        <w:gridCol w:w="360"/>
        <w:gridCol w:w="270"/>
      </w:tblGrid>
      <w:tr w:rsidR="00D017EA" w:rsidRPr="0084279D" w14:paraId="724798B0" w14:textId="77777777" w:rsidTr="00D017EA">
        <w:trPr>
          <w:jc w:val="center"/>
        </w:trPr>
        <w:tc>
          <w:tcPr>
            <w:tcW w:w="4320" w:type="dxa"/>
            <w:gridSpan w:val="5"/>
            <w:shd w:val="clear" w:color="auto" w:fill="auto"/>
          </w:tcPr>
          <w:p w14:paraId="71071BE4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ชื่อผู้ร้องขอ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  <w:tc>
          <w:tcPr>
            <w:tcW w:w="3420" w:type="dxa"/>
            <w:gridSpan w:val="6"/>
            <w:shd w:val="clear" w:color="auto" w:fill="auto"/>
          </w:tcPr>
          <w:p w14:paraId="38C5F60F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หน่วยงาน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 xml:space="preserve">: </w:t>
            </w:r>
          </w:p>
        </w:tc>
        <w:tc>
          <w:tcPr>
            <w:tcW w:w="2250" w:type="dxa"/>
            <w:gridSpan w:val="3"/>
            <w:shd w:val="clear" w:color="auto" w:fill="auto"/>
          </w:tcPr>
          <w:p w14:paraId="1D7D7D96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วันที่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</w:tr>
      <w:tr w:rsidR="00D017EA" w:rsidRPr="0084279D" w14:paraId="6F2D57A0" w14:textId="77777777" w:rsidTr="00D017EA">
        <w:trPr>
          <w:trHeight w:val="1069"/>
          <w:jc w:val="center"/>
        </w:trPr>
        <w:tc>
          <w:tcPr>
            <w:tcW w:w="3240" w:type="dxa"/>
            <w:gridSpan w:val="4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FB996CB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ขอทำลายสื่อบันทึกข้อมูลประเภท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  <w:p w14:paraId="4DDAB127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835" w:type="dxa"/>
            <w:gridSpan w:val="6"/>
            <w:tcBorders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</w:tcPr>
          <w:p w14:paraId="59CB02FA" w14:textId="77777777" w:rsidR="00D017EA" w:rsidRPr="0084279D" w:rsidRDefault="00D017EA" w:rsidP="006058E3">
            <w:pPr>
              <w:ind w:left="162"/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 w:rsidRPr="0084279D">
              <w:rPr>
                <w:rFonts w:asciiTheme="majorBidi" w:hAnsiTheme="majorBidi" w:cstheme="majorBidi"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bookmarkEnd w:id="0"/>
            <w:r w:rsidRPr="0084279D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  เอกสาร</w:t>
            </w:r>
          </w:p>
          <w:p w14:paraId="5C3E1A8B" w14:textId="77777777" w:rsidR="00D017EA" w:rsidRPr="0084279D" w:rsidRDefault="00D017EA" w:rsidP="006058E3">
            <w:pPr>
              <w:ind w:left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8"/>
              </w:rPr>
              <w:t xml:space="preserve">   Flash Drive</w:t>
            </w:r>
          </w:p>
          <w:p w14:paraId="558D2BA6" w14:textId="77777777" w:rsidR="00D017EA" w:rsidRPr="0084279D" w:rsidRDefault="00D017EA" w:rsidP="006058E3">
            <w:pPr>
              <w:ind w:left="162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4279D">
              <w:rPr>
                <w:rFonts w:asciiTheme="majorBidi" w:hAnsiTheme="majorBidi" w:cstheme="majorBidi"/>
                <w:sz w:val="28"/>
              </w:rPr>
              <w:t xml:space="preserve">  Tape</w:t>
            </w:r>
          </w:p>
        </w:tc>
        <w:tc>
          <w:tcPr>
            <w:tcW w:w="3915" w:type="dxa"/>
            <w:gridSpan w:val="4"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23D06163" w14:textId="77777777" w:rsidR="00D017EA" w:rsidRPr="0084279D" w:rsidRDefault="00D017EA" w:rsidP="006058E3">
            <w:pPr>
              <w:ind w:left="207"/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84279D">
              <w:rPr>
                <w:rFonts w:asciiTheme="majorBidi" w:hAnsiTheme="majorBidi" w:cstheme="majorBidi"/>
                <w:sz w:val="28"/>
              </w:rPr>
              <w:t>CD/DVD/Floppy Disk</w:t>
            </w:r>
          </w:p>
          <w:p w14:paraId="0C34E3E4" w14:textId="77777777" w:rsidR="00D017EA" w:rsidRPr="0084279D" w:rsidRDefault="00D017EA" w:rsidP="006058E3">
            <w:pPr>
              <w:ind w:left="207"/>
              <w:rPr>
                <w:rFonts w:asciiTheme="majorBidi" w:hAnsiTheme="majorBidi" w:cstheme="majorBidi"/>
                <w:sz w:val="28"/>
                <w:cs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8"/>
              </w:rPr>
              <w:t xml:space="preserve">   Hard Drive</w:t>
            </w:r>
          </w:p>
          <w:p w14:paraId="64175BE5" w14:textId="0AFBE835" w:rsidR="00D017EA" w:rsidRPr="0084279D" w:rsidRDefault="00D017EA" w:rsidP="006058E3">
            <w:pPr>
              <w:ind w:left="207"/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 xml:space="preserve">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 </w:t>
            </w:r>
            <w:proofErr w:type="spellStart"/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>อื่</w:t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>นๆ</w:t>
            </w:r>
            <w:proofErr w:type="spellEnd"/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 ระบุ </w:t>
            </w:r>
            <w:r w:rsidR="0084279D">
              <w:rPr>
                <w:rFonts w:asciiTheme="majorBidi" w:hAnsiTheme="majorBidi" w:cstheme="majorBidi"/>
                <w:sz w:val="28"/>
              </w:rPr>
              <w:t>……………</w:t>
            </w:r>
            <w:r w:rsidRPr="0084279D">
              <w:rPr>
                <w:rFonts w:asciiTheme="majorBidi" w:hAnsiTheme="majorBidi" w:cstheme="majorBidi"/>
                <w:sz w:val="28"/>
              </w:rPr>
              <w:t>…………………</w:t>
            </w:r>
          </w:p>
        </w:tc>
      </w:tr>
      <w:tr w:rsidR="00D017EA" w:rsidRPr="0084279D" w14:paraId="1ECC680B" w14:textId="77777777" w:rsidTr="00D017EA">
        <w:trPr>
          <w:trHeight w:val="367"/>
          <w:jc w:val="center"/>
        </w:trPr>
        <w:tc>
          <w:tcPr>
            <w:tcW w:w="9990" w:type="dxa"/>
            <w:gridSpan w:val="14"/>
            <w:tcBorders>
              <w:bottom w:val="nil"/>
            </w:tcBorders>
            <w:shd w:val="clear" w:color="auto" w:fill="auto"/>
          </w:tcPr>
          <w:p w14:paraId="3987837F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รายละเอียดของสื่อบันทึกข้อมูล (ชื่อเอกสาร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 xml:space="preserve"> /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รายละเอียดของข้อมูล)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</w:tr>
      <w:tr w:rsidR="00D017EA" w:rsidRPr="0084279D" w14:paraId="3C318768" w14:textId="77777777" w:rsidTr="00D017EA">
        <w:trPr>
          <w:trHeight w:val="80"/>
          <w:jc w:val="center"/>
        </w:trPr>
        <w:tc>
          <w:tcPr>
            <w:tcW w:w="270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22C03DB9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50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40C9FE0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14:paraId="335E1AA9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259CEB58" w14:textId="77777777" w:rsidTr="00D017EA">
        <w:trPr>
          <w:trHeight w:val="255"/>
          <w:jc w:val="center"/>
        </w:trPr>
        <w:tc>
          <w:tcPr>
            <w:tcW w:w="270" w:type="dxa"/>
            <w:gridSpan w:val="2"/>
            <w:vMerge/>
            <w:tcBorders>
              <w:top w:val="nil"/>
              <w:right w:val="nil"/>
            </w:tcBorders>
            <w:shd w:val="clear" w:color="auto" w:fill="auto"/>
          </w:tcPr>
          <w:p w14:paraId="53247B98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50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9A655C1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</w:tcBorders>
            <w:shd w:val="clear" w:color="auto" w:fill="auto"/>
          </w:tcPr>
          <w:p w14:paraId="3D34974B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04111574" w14:textId="77777777" w:rsidTr="00D017EA">
        <w:trPr>
          <w:trHeight w:val="187"/>
          <w:jc w:val="center"/>
        </w:trPr>
        <w:tc>
          <w:tcPr>
            <w:tcW w:w="270" w:type="dxa"/>
            <w:gridSpan w:val="2"/>
            <w:vMerge/>
            <w:tcBorders>
              <w:top w:val="nil"/>
              <w:bottom w:val="single" w:sz="4" w:space="0" w:color="000000"/>
              <w:right w:val="nil"/>
            </w:tcBorders>
            <w:shd w:val="clear" w:color="auto" w:fill="auto"/>
          </w:tcPr>
          <w:p w14:paraId="0FFD534E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50" w:type="dxa"/>
            <w:gridSpan w:val="11"/>
            <w:tcBorders>
              <w:top w:val="dotted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71A3FE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</w:tcPr>
          <w:p w14:paraId="16ACF3C9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64FAFE7E" w14:textId="77777777" w:rsidTr="00D017EA">
        <w:trPr>
          <w:trHeight w:val="169"/>
          <w:jc w:val="center"/>
        </w:trPr>
        <w:tc>
          <w:tcPr>
            <w:tcW w:w="9990" w:type="dxa"/>
            <w:gridSpan w:val="14"/>
            <w:tcBorders>
              <w:top w:val="nil"/>
              <w:bottom w:val="nil"/>
            </w:tcBorders>
            <w:shd w:val="clear" w:color="auto" w:fill="auto"/>
          </w:tcPr>
          <w:p w14:paraId="1E70B5CB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สาเหตุของการทำลาย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</w:tr>
      <w:tr w:rsidR="00D017EA" w:rsidRPr="0084279D" w14:paraId="72D02D4E" w14:textId="77777777" w:rsidTr="00D017EA">
        <w:trPr>
          <w:trHeight w:val="134"/>
          <w:jc w:val="center"/>
        </w:trPr>
        <w:tc>
          <w:tcPr>
            <w:tcW w:w="270" w:type="dxa"/>
            <w:gridSpan w:val="2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0C020822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50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44FECA75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14:paraId="7DA9B6A1" w14:textId="77777777" w:rsidR="00D017EA" w:rsidRPr="0084279D" w:rsidRDefault="00D017EA" w:rsidP="006058E3">
            <w:pPr>
              <w:jc w:val="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5C0040B0" w14:textId="77777777" w:rsidTr="00D017EA">
        <w:trPr>
          <w:trHeight w:val="197"/>
          <w:jc w:val="center"/>
        </w:trPr>
        <w:tc>
          <w:tcPr>
            <w:tcW w:w="270" w:type="dxa"/>
            <w:gridSpan w:val="2"/>
            <w:vMerge/>
            <w:tcBorders>
              <w:top w:val="nil"/>
              <w:right w:val="nil"/>
            </w:tcBorders>
            <w:shd w:val="clear" w:color="auto" w:fill="auto"/>
          </w:tcPr>
          <w:p w14:paraId="3766FC0D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50" w:type="dxa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4E05C2A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</w:tcBorders>
            <w:shd w:val="clear" w:color="auto" w:fill="auto"/>
          </w:tcPr>
          <w:p w14:paraId="2E3C57C7" w14:textId="77777777" w:rsidR="00D017EA" w:rsidRPr="0084279D" w:rsidRDefault="00D017EA" w:rsidP="006058E3">
            <w:pPr>
              <w:jc w:val="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4464B5DF" w14:textId="77777777" w:rsidTr="00D017EA">
        <w:trPr>
          <w:trHeight w:val="196"/>
          <w:jc w:val="center"/>
        </w:trPr>
        <w:tc>
          <w:tcPr>
            <w:tcW w:w="270" w:type="dxa"/>
            <w:gridSpan w:val="2"/>
            <w:vMerge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10BE8026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9450" w:type="dxa"/>
            <w:gridSpan w:val="11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46EDF8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70" w:type="dxa"/>
            <w:vMerge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77243DD3" w14:textId="77777777" w:rsidR="00D017EA" w:rsidRPr="0084279D" w:rsidRDefault="00D017EA" w:rsidP="006058E3">
            <w:pPr>
              <w:jc w:val="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71E6C0EF" w14:textId="77777777" w:rsidTr="0084279D">
        <w:trPr>
          <w:jc w:val="center"/>
        </w:trPr>
        <w:tc>
          <w:tcPr>
            <w:tcW w:w="9990" w:type="dxa"/>
            <w:gridSpan w:val="14"/>
            <w:tcBorders>
              <w:top w:val="single" w:sz="4" w:space="0" w:color="auto"/>
              <w:bottom w:val="single" w:sz="4" w:space="0" w:color="000000"/>
            </w:tcBorders>
            <w:shd w:val="clear" w:color="auto" w:fill="C6D9F1" w:themeFill="text2" w:themeFillTint="33"/>
          </w:tcPr>
          <w:p w14:paraId="66A20D57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วิธีการทำลายสื่อบันทึกข้อมูล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</w:tr>
      <w:tr w:rsidR="00D017EA" w:rsidRPr="0084279D" w14:paraId="6A5A6937" w14:textId="77777777" w:rsidTr="00D017EA">
        <w:trPr>
          <w:trHeight w:val="2554"/>
          <w:jc w:val="center"/>
        </w:trPr>
        <w:tc>
          <w:tcPr>
            <w:tcW w:w="9990" w:type="dxa"/>
            <w:gridSpan w:val="14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C84741B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>เครื่องย่อยเอกสาร</w:t>
            </w:r>
          </w:p>
          <w:p w14:paraId="4066FD36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   เครื่องทำลายแผ่นบันทึกข้อมูลแบบ </w:t>
            </w:r>
            <w:r w:rsidRPr="0084279D">
              <w:rPr>
                <w:rFonts w:asciiTheme="majorBidi" w:hAnsiTheme="majorBidi" w:cstheme="majorBidi"/>
                <w:sz w:val="28"/>
              </w:rPr>
              <w:t>Strip-cut</w:t>
            </w:r>
          </w:p>
          <w:p w14:paraId="4A0CCC72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>ลบข้อมูลโดยสนามแม่เหล็กหรือทุบทำลาย</w:t>
            </w:r>
          </w:p>
          <w:p w14:paraId="680C045C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4279D">
              <w:rPr>
                <w:rFonts w:asciiTheme="majorBidi" w:hAnsiTheme="majorBidi" w:cstheme="majorBidi"/>
                <w:sz w:val="28"/>
              </w:rPr>
              <w:t xml:space="preserve">  </w:t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ลบข้อมูลโดยผ่านโปรแกรมของ </w:t>
            </w:r>
            <w:r w:rsidRPr="0084279D">
              <w:rPr>
                <w:rFonts w:asciiTheme="majorBidi" w:hAnsiTheme="majorBidi" w:cstheme="majorBidi"/>
                <w:sz w:val="28"/>
              </w:rPr>
              <w:t xml:space="preserve">Application </w:t>
            </w:r>
          </w:p>
          <w:p w14:paraId="30101A2F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  <w:cs/>
              </w:rPr>
            </w:pP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  </w:t>
            </w:r>
            <w:r w:rsidRPr="0084279D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ลบข้อมูลด้วยการ </w:t>
            </w:r>
            <w:r w:rsidRPr="0084279D">
              <w:rPr>
                <w:rFonts w:asciiTheme="majorBidi" w:hAnsiTheme="majorBidi" w:cstheme="majorBidi"/>
                <w:spacing w:val="-2"/>
                <w:sz w:val="28"/>
              </w:rPr>
              <w:t xml:space="preserve">Format </w:t>
            </w:r>
            <w:r w:rsidRPr="0084279D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หรือซอฟต์แวร์สำหรับลบข้อมูลด้วยมาตรฐาน </w:t>
            </w:r>
            <w:r w:rsidRPr="0084279D">
              <w:rPr>
                <w:rFonts w:asciiTheme="majorBidi" w:hAnsiTheme="majorBidi" w:cstheme="majorBidi"/>
                <w:spacing w:val="-2"/>
                <w:sz w:val="28"/>
              </w:rPr>
              <w:t xml:space="preserve">DoD </w:t>
            </w:r>
            <w:r w:rsidRPr="0084279D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5220.22 </w:t>
            </w:r>
            <w:r w:rsidRPr="0084279D">
              <w:rPr>
                <w:rFonts w:asciiTheme="majorBidi" w:hAnsiTheme="majorBidi" w:cstheme="majorBidi"/>
                <w:spacing w:val="-2"/>
                <w:sz w:val="28"/>
              </w:rPr>
              <w:t xml:space="preserve">M </w:t>
            </w:r>
            <w:r w:rsidRPr="0084279D">
              <w:rPr>
                <w:rFonts w:asciiTheme="majorBidi" w:hAnsiTheme="majorBidi" w:cstheme="majorBidi"/>
                <w:spacing w:val="-2"/>
                <w:sz w:val="28"/>
                <w:cs/>
              </w:rPr>
              <w:t xml:space="preserve">3 </w:t>
            </w:r>
            <w:r w:rsidRPr="0084279D">
              <w:rPr>
                <w:rFonts w:asciiTheme="majorBidi" w:hAnsiTheme="majorBidi" w:cstheme="majorBidi"/>
                <w:spacing w:val="-2"/>
                <w:sz w:val="28"/>
              </w:rPr>
              <w:t xml:space="preserve">Passes </w:t>
            </w:r>
            <w:r w:rsidRPr="0084279D">
              <w:rPr>
                <w:rFonts w:asciiTheme="majorBidi" w:hAnsiTheme="majorBidi" w:cstheme="majorBidi"/>
                <w:spacing w:val="-2"/>
                <w:sz w:val="28"/>
                <w:cs/>
              </w:rPr>
              <w:t>หรือที่ดีกว่า</w:t>
            </w:r>
          </w:p>
          <w:p w14:paraId="74C951F7" w14:textId="3AE6FC19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</w:r>
            <w:r w:rsidR="00922334">
              <w:rPr>
                <w:rFonts w:asciiTheme="majorBidi" w:hAnsiTheme="majorBidi" w:cstheme="majorBidi"/>
                <w:sz w:val="20"/>
                <w:szCs w:val="20"/>
              </w:rPr>
              <w:fldChar w:fldCharType="separate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84279D">
              <w:rPr>
                <w:rFonts w:asciiTheme="majorBidi" w:hAnsiTheme="majorBidi" w:cstheme="majorBidi"/>
                <w:sz w:val="28"/>
              </w:rPr>
              <w:t xml:space="preserve">  </w:t>
            </w:r>
            <w:proofErr w:type="spellStart"/>
            <w:r w:rsidRPr="0084279D">
              <w:rPr>
                <w:rFonts w:asciiTheme="majorBidi" w:hAnsiTheme="majorBidi" w:cstheme="majorBidi"/>
                <w:sz w:val="28"/>
                <w:cs/>
              </w:rPr>
              <w:t>อื่นๆ</w:t>
            </w:r>
            <w:proofErr w:type="spellEnd"/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 ระบุ </w:t>
            </w:r>
            <w:r w:rsidRPr="0084279D">
              <w:rPr>
                <w:rFonts w:asciiTheme="majorBidi" w:hAnsiTheme="majorBidi" w:cstheme="majorBidi"/>
                <w:sz w:val="28"/>
              </w:rPr>
              <w:t>…………………………………………………………………………………………………………………………</w:t>
            </w:r>
          </w:p>
        </w:tc>
      </w:tr>
      <w:tr w:rsidR="00D017EA" w:rsidRPr="0084279D" w14:paraId="2B3410CA" w14:textId="77777777" w:rsidTr="0084279D">
        <w:trPr>
          <w:jc w:val="center"/>
        </w:trPr>
        <w:tc>
          <w:tcPr>
            <w:tcW w:w="9990" w:type="dxa"/>
            <w:gridSpan w:val="14"/>
            <w:tcBorders>
              <w:bottom w:val="single" w:sz="4" w:space="0" w:color="000000"/>
            </w:tcBorders>
            <w:shd w:val="clear" w:color="auto" w:fill="C6D9F1" w:themeFill="text2" w:themeFillTint="33"/>
          </w:tcPr>
          <w:p w14:paraId="29833FD1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ผู้ขอทำลายสื่อบันทึกข้อมูล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</w:tr>
      <w:tr w:rsidR="00D017EA" w:rsidRPr="0084279D" w14:paraId="0E531AE8" w14:textId="77777777" w:rsidTr="00D017EA">
        <w:trPr>
          <w:trHeight w:val="259"/>
          <w:jc w:val="center"/>
        </w:trPr>
        <w:tc>
          <w:tcPr>
            <w:tcW w:w="4845" w:type="dxa"/>
            <w:gridSpan w:val="7"/>
            <w:tcBorders>
              <w:bottom w:val="nil"/>
            </w:tcBorders>
            <w:shd w:val="clear" w:color="auto" w:fill="auto"/>
          </w:tcPr>
          <w:p w14:paraId="0774E363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>หมายเหตุ</w:t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84279D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5145" w:type="dxa"/>
            <w:gridSpan w:val="7"/>
            <w:tcBorders>
              <w:bottom w:val="nil"/>
            </w:tcBorders>
            <w:shd w:val="clear" w:color="auto" w:fill="auto"/>
          </w:tcPr>
          <w:p w14:paraId="2A4403D0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ลงนาม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</w:tr>
      <w:tr w:rsidR="00D017EA" w:rsidRPr="0084279D" w14:paraId="01CBC879" w14:textId="77777777" w:rsidTr="00D017EA">
        <w:trPr>
          <w:trHeight w:val="206"/>
          <w:jc w:val="center"/>
        </w:trPr>
        <w:tc>
          <w:tcPr>
            <w:tcW w:w="255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253BEFAE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335" w:type="dxa"/>
            <w:gridSpan w:val="5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7669EEF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5" w:type="dxa"/>
            <w:vMerge w:val="restart"/>
            <w:tcBorders>
              <w:top w:val="nil"/>
              <w:left w:val="nil"/>
            </w:tcBorders>
            <w:shd w:val="clear" w:color="auto" w:fill="auto"/>
          </w:tcPr>
          <w:p w14:paraId="06EBFD8F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6B1C69" w14:textId="77777777" w:rsidR="00D017EA" w:rsidRPr="0084279D" w:rsidRDefault="00D017EA" w:rsidP="006058E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62DAA3A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50E87B37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D017EA" w:rsidRPr="0084279D" w14:paraId="6A3510B9" w14:textId="77777777" w:rsidTr="00D017EA">
        <w:trPr>
          <w:trHeight w:val="214"/>
          <w:jc w:val="center"/>
        </w:trPr>
        <w:tc>
          <w:tcPr>
            <w:tcW w:w="255" w:type="dxa"/>
            <w:vMerge/>
            <w:tcBorders>
              <w:right w:val="nil"/>
            </w:tcBorders>
            <w:shd w:val="clear" w:color="auto" w:fill="auto"/>
          </w:tcPr>
          <w:p w14:paraId="01D6751F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335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B57CB5B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5" w:type="dxa"/>
            <w:vMerge/>
            <w:tcBorders>
              <w:left w:val="nil"/>
            </w:tcBorders>
            <w:shd w:val="clear" w:color="auto" w:fill="auto"/>
          </w:tcPr>
          <w:p w14:paraId="1221292A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34EA8E" w14:textId="77777777" w:rsidR="00D017EA" w:rsidRPr="0084279D" w:rsidRDefault="00D017EA" w:rsidP="006058E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sz w:val="28"/>
                <w:cs/>
              </w:rPr>
              <w:t>ตำแหน่ง</w:t>
            </w:r>
            <w:r w:rsidRPr="0084279D">
              <w:rPr>
                <w:rFonts w:asciiTheme="majorBidi" w:hAnsiTheme="majorBidi" w:cstheme="majorBidi"/>
                <w:sz w:val="28"/>
              </w:rPr>
              <w:t xml:space="preserve"> :</w:t>
            </w:r>
          </w:p>
        </w:tc>
        <w:tc>
          <w:tcPr>
            <w:tcW w:w="342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12170934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18C8CB89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7E7613C6" w14:textId="77777777" w:rsidTr="00D017EA">
        <w:trPr>
          <w:trHeight w:val="286"/>
          <w:jc w:val="center"/>
        </w:trPr>
        <w:tc>
          <w:tcPr>
            <w:tcW w:w="255" w:type="dxa"/>
            <w:vMerge/>
            <w:tcBorders>
              <w:right w:val="nil"/>
            </w:tcBorders>
            <w:shd w:val="clear" w:color="auto" w:fill="auto"/>
          </w:tcPr>
          <w:p w14:paraId="10CF6DC4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335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0B2A28B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5" w:type="dxa"/>
            <w:vMerge/>
            <w:tcBorders>
              <w:left w:val="nil"/>
            </w:tcBorders>
            <w:shd w:val="clear" w:color="auto" w:fill="auto"/>
          </w:tcPr>
          <w:p w14:paraId="601253A9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A2057D5" w14:textId="77777777" w:rsidR="00D017EA" w:rsidRPr="0084279D" w:rsidRDefault="00D017EA" w:rsidP="006058E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4279D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342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05D658BB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0B16A2F4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1A1710A1" w14:textId="77777777" w:rsidTr="00D017EA">
        <w:trPr>
          <w:trHeight w:val="196"/>
          <w:jc w:val="center"/>
        </w:trPr>
        <w:tc>
          <w:tcPr>
            <w:tcW w:w="255" w:type="dxa"/>
            <w:vMerge/>
            <w:tcBorders>
              <w:bottom w:val="single" w:sz="4" w:space="0" w:color="000000"/>
              <w:right w:val="nil"/>
            </w:tcBorders>
            <w:shd w:val="clear" w:color="auto" w:fill="auto"/>
          </w:tcPr>
          <w:p w14:paraId="12E1886C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335" w:type="dxa"/>
            <w:gridSpan w:val="5"/>
            <w:tcBorders>
              <w:top w:val="dotted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3B4384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55" w:type="dxa"/>
            <w:vMerge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099A0635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95" w:type="dxa"/>
            <w:gridSpan w:val="2"/>
            <w:tcBorders>
              <w:top w:val="nil"/>
              <w:bottom w:val="single" w:sz="4" w:space="0" w:color="000000"/>
              <w:right w:val="nil"/>
            </w:tcBorders>
            <w:shd w:val="clear" w:color="auto" w:fill="auto"/>
          </w:tcPr>
          <w:p w14:paraId="74ECDE6A" w14:textId="77777777" w:rsidR="00D017EA" w:rsidRPr="0084279D" w:rsidRDefault="00D017EA" w:rsidP="006058E3">
            <w:pPr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420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E1D8D6E" w14:textId="77777777" w:rsidR="00D017EA" w:rsidRPr="0084279D" w:rsidRDefault="00D017EA" w:rsidP="006058E3">
            <w:pPr>
              <w:ind w:left="657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</w:tcPr>
          <w:p w14:paraId="0EC797CB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625FC5EF" w14:textId="77777777" w:rsidTr="0084279D">
        <w:trPr>
          <w:jc w:val="center"/>
        </w:trPr>
        <w:tc>
          <w:tcPr>
            <w:tcW w:w="9990" w:type="dxa"/>
            <w:gridSpan w:val="14"/>
            <w:shd w:val="clear" w:color="auto" w:fill="C6D9F1" w:themeFill="text2" w:themeFillTint="33"/>
          </w:tcPr>
          <w:p w14:paraId="01E5A7B7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ผู้อนุมัติ 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:</w:t>
            </w:r>
          </w:p>
        </w:tc>
      </w:tr>
      <w:tr w:rsidR="00D017EA" w:rsidRPr="0084279D" w14:paraId="0304151A" w14:textId="77777777" w:rsidTr="00D017EA">
        <w:trPr>
          <w:cantSplit/>
          <w:trHeight w:val="383"/>
          <w:jc w:val="center"/>
        </w:trPr>
        <w:tc>
          <w:tcPr>
            <w:tcW w:w="4845" w:type="dxa"/>
            <w:gridSpan w:val="7"/>
            <w:tcBorders>
              <w:bottom w:val="nil"/>
            </w:tcBorders>
            <w:shd w:val="clear" w:color="auto" w:fill="auto"/>
          </w:tcPr>
          <w:p w14:paraId="0F395359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การอนุมัติในการทำลายสื่อบันทึกข้อมูล</w:t>
            </w:r>
          </w:p>
        </w:tc>
        <w:tc>
          <w:tcPr>
            <w:tcW w:w="5145" w:type="dxa"/>
            <w:gridSpan w:val="7"/>
            <w:tcBorders>
              <w:bottom w:val="nil"/>
            </w:tcBorders>
            <w:shd w:val="clear" w:color="auto" w:fill="auto"/>
          </w:tcPr>
          <w:p w14:paraId="253F2891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  <w:cs/>
              </w:rPr>
              <w:t>ลงนาม</w:t>
            </w: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 xml:space="preserve"> :</w:t>
            </w:r>
          </w:p>
        </w:tc>
      </w:tr>
      <w:tr w:rsidR="00D017EA" w:rsidRPr="0084279D" w14:paraId="184971BC" w14:textId="77777777" w:rsidTr="00D017EA">
        <w:trPr>
          <w:cantSplit/>
          <w:trHeight w:val="314"/>
          <w:jc w:val="center"/>
        </w:trPr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AA326D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D7157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79D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sz w:val="28"/>
              </w:rPr>
            </w:r>
            <w:r w:rsidR="00922334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4279D">
              <w:rPr>
                <w:rFonts w:asciiTheme="majorBidi" w:hAnsiTheme="majorBidi" w:cstheme="majorBidi"/>
                <w:sz w:val="28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  อนุมัติ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1FD1C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3E7E13A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B867E7" w14:textId="77777777" w:rsidR="00D017EA" w:rsidRPr="0084279D" w:rsidRDefault="00D017EA" w:rsidP="006058E3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(</w:t>
            </w:r>
          </w:p>
        </w:tc>
        <w:tc>
          <w:tcPr>
            <w:tcW w:w="3465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2A76F019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FE5A721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79D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</w:tr>
      <w:tr w:rsidR="00D017EA" w:rsidRPr="0084279D" w14:paraId="33885580" w14:textId="77777777" w:rsidTr="0084279D">
        <w:trPr>
          <w:cantSplit/>
          <w:trHeight w:val="407"/>
          <w:jc w:val="center"/>
        </w:trPr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549CFD7B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3CC4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84279D">
              <w:rPr>
                <w:rFonts w:asciiTheme="majorBidi" w:hAnsiTheme="majorBidi" w:cstheme="majorBidi"/>
                <w:sz w:val="28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4279D">
              <w:rPr>
                <w:rFonts w:asciiTheme="majorBidi" w:hAnsiTheme="majorBidi" w:cstheme="majorBidi"/>
                <w:sz w:val="28"/>
              </w:rPr>
              <w:instrText xml:space="preserve"> FORMCHECKBOX </w:instrText>
            </w:r>
            <w:r w:rsidR="00922334">
              <w:rPr>
                <w:rFonts w:asciiTheme="majorBidi" w:hAnsiTheme="majorBidi" w:cstheme="majorBidi"/>
                <w:sz w:val="28"/>
              </w:rPr>
            </w:r>
            <w:r w:rsidR="00922334">
              <w:rPr>
                <w:rFonts w:asciiTheme="majorBidi" w:hAnsiTheme="majorBidi" w:cstheme="majorBidi"/>
                <w:sz w:val="28"/>
              </w:rPr>
              <w:fldChar w:fldCharType="separate"/>
            </w:r>
            <w:r w:rsidRPr="0084279D">
              <w:rPr>
                <w:rFonts w:asciiTheme="majorBidi" w:hAnsiTheme="majorBidi" w:cstheme="majorBidi"/>
                <w:sz w:val="28"/>
              </w:rPr>
              <w:fldChar w:fldCharType="end"/>
            </w:r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  ไม่อนุมัติ เนื่องจาก</w:t>
            </w:r>
          </w:p>
        </w:tc>
        <w:tc>
          <w:tcPr>
            <w:tcW w:w="2160" w:type="dxa"/>
            <w:gridSpan w:val="3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4E8DFF4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4E468AF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990E1A2" w14:textId="77777777" w:rsidR="00D017EA" w:rsidRPr="0084279D" w:rsidRDefault="00D017EA" w:rsidP="006058E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sz w:val="28"/>
                <w:cs/>
              </w:rPr>
              <w:t>ตำแหน่ง</w:t>
            </w:r>
            <w:r w:rsidRPr="0084279D">
              <w:rPr>
                <w:rFonts w:asciiTheme="majorBidi" w:hAnsiTheme="majorBidi" w:cstheme="majorBidi"/>
                <w:sz w:val="28"/>
              </w:rPr>
              <w:t xml:space="preserve"> :</w:t>
            </w:r>
          </w:p>
        </w:tc>
        <w:tc>
          <w:tcPr>
            <w:tcW w:w="346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62CD872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71786A06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54DCFBF8" w14:textId="77777777" w:rsidTr="00D017EA">
        <w:trPr>
          <w:cantSplit/>
          <w:trHeight w:val="196"/>
          <w:jc w:val="center"/>
        </w:trPr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1044E9F1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ECF7F3E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9514C4F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EE943EB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5DF8AAD" w14:textId="77777777" w:rsidR="00D017EA" w:rsidRPr="0084279D" w:rsidRDefault="00D017EA" w:rsidP="006058E3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4279D">
              <w:rPr>
                <w:rFonts w:asciiTheme="majorBidi" w:hAnsiTheme="majorBidi" w:cstheme="majorBidi"/>
                <w:sz w:val="28"/>
                <w:cs/>
              </w:rPr>
              <w:t xml:space="preserve">วันที่ </w:t>
            </w:r>
            <w:r w:rsidRPr="0084279D">
              <w:rPr>
                <w:rFonts w:asciiTheme="majorBidi" w:hAnsiTheme="majorBidi" w:cstheme="majorBidi"/>
                <w:sz w:val="28"/>
              </w:rPr>
              <w:t>:</w:t>
            </w:r>
          </w:p>
        </w:tc>
        <w:tc>
          <w:tcPr>
            <w:tcW w:w="346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BD7F5DF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</w:tcPr>
          <w:p w14:paraId="270062DA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D017EA" w:rsidRPr="0084279D" w14:paraId="13249B7C" w14:textId="77777777" w:rsidTr="00D017EA">
        <w:trPr>
          <w:cantSplit/>
          <w:trHeight w:val="375"/>
          <w:jc w:val="center"/>
        </w:trPr>
        <w:tc>
          <w:tcPr>
            <w:tcW w:w="270" w:type="dxa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3CBB2A77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7358FB1B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</w:tcPr>
          <w:p w14:paraId="37A63FE2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ED8B5A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0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5707FC1F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65" w:type="dxa"/>
            <w:gridSpan w:val="4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686017FC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nil"/>
              <w:left w:val="nil"/>
            </w:tcBorders>
            <w:shd w:val="clear" w:color="auto" w:fill="auto"/>
          </w:tcPr>
          <w:p w14:paraId="49851FDF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D017EA" w:rsidRPr="0084279D" w14:paraId="22E7968A" w14:textId="77777777" w:rsidTr="00D017EA">
        <w:trPr>
          <w:cantSplit/>
          <w:trHeight w:val="214"/>
          <w:jc w:val="center"/>
        </w:trPr>
        <w:tc>
          <w:tcPr>
            <w:tcW w:w="270" w:type="dxa"/>
            <w:gridSpan w:val="2"/>
            <w:tcBorders>
              <w:top w:val="nil"/>
              <w:right w:val="nil"/>
            </w:tcBorders>
            <w:shd w:val="clear" w:color="auto" w:fill="auto"/>
          </w:tcPr>
          <w:p w14:paraId="7E6DA5FB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4F858864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160" w:type="dxa"/>
            <w:gridSpan w:val="3"/>
            <w:tcBorders>
              <w:top w:val="dotted" w:sz="4" w:space="0" w:color="auto"/>
              <w:left w:val="nil"/>
              <w:right w:val="nil"/>
            </w:tcBorders>
            <w:shd w:val="clear" w:color="auto" w:fill="auto"/>
          </w:tcPr>
          <w:p w14:paraId="50CE480F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255" w:type="dxa"/>
            <w:tcBorders>
              <w:top w:val="nil"/>
              <w:left w:val="nil"/>
            </w:tcBorders>
            <w:shd w:val="clear" w:color="auto" w:fill="auto"/>
          </w:tcPr>
          <w:p w14:paraId="14AF383A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050" w:type="dxa"/>
            <w:vMerge/>
            <w:tcBorders>
              <w:right w:val="nil"/>
            </w:tcBorders>
            <w:shd w:val="clear" w:color="auto" w:fill="auto"/>
          </w:tcPr>
          <w:p w14:paraId="210CB535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3465" w:type="dxa"/>
            <w:gridSpan w:val="4"/>
            <w:vMerge/>
            <w:tcBorders>
              <w:left w:val="nil"/>
              <w:right w:val="nil"/>
            </w:tcBorders>
            <w:shd w:val="clear" w:color="auto" w:fill="auto"/>
          </w:tcPr>
          <w:p w14:paraId="7F906534" w14:textId="77777777" w:rsidR="00D017EA" w:rsidRPr="0084279D" w:rsidRDefault="00D017EA" w:rsidP="006058E3">
            <w:pPr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630" w:type="dxa"/>
            <w:gridSpan w:val="2"/>
            <w:vMerge/>
            <w:tcBorders>
              <w:left w:val="nil"/>
            </w:tcBorders>
            <w:shd w:val="clear" w:color="auto" w:fill="auto"/>
          </w:tcPr>
          <w:p w14:paraId="61876982" w14:textId="77777777" w:rsidR="00D017EA" w:rsidRPr="0084279D" w:rsidRDefault="00D017EA" w:rsidP="006058E3">
            <w:pPr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</w:tbl>
    <w:p w14:paraId="529A2C43" w14:textId="77777777" w:rsidR="0067578D" w:rsidRPr="00854265" w:rsidRDefault="0067578D" w:rsidP="00B224AF">
      <w:pPr>
        <w:tabs>
          <w:tab w:val="left" w:pos="1185"/>
        </w:tabs>
        <w:rPr>
          <w:rFonts w:asciiTheme="majorBidi" w:hAnsiTheme="majorBidi" w:cstheme="majorBidi"/>
          <w:sz w:val="28"/>
        </w:rPr>
      </w:pPr>
    </w:p>
    <w:sectPr w:rsidR="0067578D" w:rsidRPr="00854265" w:rsidSect="00E743C0">
      <w:headerReference w:type="default" r:id="rId8"/>
      <w:pgSz w:w="11906" w:h="16838" w:code="9"/>
      <w:pgMar w:top="1134" w:right="1440" w:bottom="1134" w:left="1440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144308" w14:textId="77777777" w:rsidR="00922334" w:rsidRDefault="00922334" w:rsidP="00E219C9">
      <w:r>
        <w:separator/>
      </w:r>
    </w:p>
  </w:endnote>
  <w:endnote w:type="continuationSeparator" w:id="0">
    <w:p w14:paraId="23B1C109" w14:textId="77777777" w:rsidR="00922334" w:rsidRDefault="00922334" w:rsidP="00E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29598B" w14:textId="77777777" w:rsidR="00922334" w:rsidRDefault="00922334" w:rsidP="00E219C9">
      <w:r>
        <w:separator/>
      </w:r>
    </w:p>
  </w:footnote>
  <w:footnote w:type="continuationSeparator" w:id="0">
    <w:p w14:paraId="68D471BB" w14:textId="77777777" w:rsidR="00922334" w:rsidRDefault="00922334" w:rsidP="00E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913" w:type="dxa"/>
      <w:jc w:val="center"/>
      <w:shd w:val="clear" w:color="auto" w:fill="FFFFFF" w:themeFill="background1"/>
      <w:tblLook w:val="04A0" w:firstRow="1" w:lastRow="0" w:firstColumn="1" w:lastColumn="0" w:noHBand="0" w:noVBand="1"/>
    </w:tblPr>
    <w:tblGrid>
      <w:gridCol w:w="1892"/>
      <w:gridCol w:w="6399"/>
      <w:gridCol w:w="1622"/>
    </w:tblGrid>
    <w:tr w:rsidR="00FB1DF9" w14:paraId="3B519F7D" w14:textId="77777777" w:rsidTr="00854265">
      <w:trPr>
        <w:trHeight w:val="368"/>
        <w:jc w:val="center"/>
      </w:trPr>
      <w:tc>
        <w:tcPr>
          <w:tcW w:w="189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5915D03F" w14:textId="69506BCE" w:rsidR="00FB1DF9" w:rsidRDefault="00FB1DF9" w:rsidP="00FB1DF9">
          <w:pPr>
            <w:pStyle w:val="Header"/>
            <w:jc w:val="center"/>
          </w:pPr>
          <w:r w:rsidRPr="004E743F">
            <w:rPr>
              <w:rFonts w:ascii="TH SarabunPSK" w:hAnsi="TH SarabunPSK" w:cs="TH SarabunPSK"/>
              <w:b/>
              <w:bCs/>
              <w:noProof/>
            </w:rPr>
            <w:drawing>
              <wp:inline distT="0" distB="0" distL="0" distR="0" wp14:anchorId="4D44B44C" wp14:editId="5FC5A81E">
                <wp:extent cx="615315" cy="734886"/>
                <wp:effectExtent l="0" t="0" r="0" b="825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5055" cy="8181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9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34E2F301" w14:textId="71F75B76" w:rsidR="00FB1DF9" w:rsidRPr="00103A70" w:rsidRDefault="00FB1DF9" w:rsidP="00FB1DF9">
          <w:pPr>
            <w:pStyle w:val="Header"/>
            <w:rPr>
              <w:b/>
              <w:bCs/>
              <w:szCs w:val="24"/>
            </w:rPr>
          </w:pPr>
          <w:r w:rsidRPr="00F52422">
            <w:rPr>
              <w:b/>
              <w:bCs/>
              <w:szCs w:val="24"/>
              <w:cs/>
            </w:rPr>
            <w:t>มหาวิทยาลัยเทคโนโลยีราชมงคลธัญบุรี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01913958" w14:textId="77777777" w:rsidR="00FB1DF9" w:rsidRPr="00103A70" w:rsidRDefault="00FB1DF9" w:rsidP="00FB1DF9">
          <w:pPr>
            <w:pStyle w:val="Header"/>
            <w:jc w:val="right"/>
            <w:rPr>
              <w:szCs w:val="24"/>
            </w:rPr>
          </w:pPr>
          <w:r>
            <w:rPr>
              <w:rFonts w:asciiTheme="majorBidi" w:hAnsiTheme="majorBidi" w:cstheme="majorBidi" w:hint="cs"/>
              <w:b/>
              <w:bCs/>
              <w:szCs w:val="24"/>
              <w:cs/>
            </w:rPr>
            <w:t>ภ</w:t>
          </w:r>
          <w:r w:rsidRPr="00103A70">
            <w:rPr>
              <w:rFonts w:asciiTheme="majorBidi" w:hAnsiTheme="majorBidi" w:cstheme="majorBidi"/>
              <w:b/>
              <w:bCs/>
              <w:szCs w:val="24"/>
              <w:cs/>
            </w:rPr>
            <w:t>ายใน</w:t>
          </w:r>
        </w:p>
      </w:tc>
    </w:tr>
    <w:tr w:rsidR="0078658D" w14:paraId="517E4EEC" w14:textId="77777777" w:rsidTr="00854265">
      <w:trPr>
        <w:trHeight w:val="385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456052EE" w14:textId="77777777" w:rsidR="0078658D" w:rsidRDefault="0078658D" w:rsidP="00994166">
          <w:pPr>
            <w:pStyle w:val="Header"/>
          </w:pPr>
        </w:p>
      </w:tc>
      <w:tc>
        <w:tcPr>
          <w:tcW w:w="639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  <w:vAlign w:val="center"/>
        </w:tcPr>
        <w:p w14:paraId="1B5A5592" w14:textId="0E0C0EAF" w:rsidR="0078658D" w:rsidRPr="005C2458" w:rsidRDefault="00B910AB" w:rsidP="00994166">
          <w:pPr>
            <w:pStyle w:val="Header"/>
            <w:rPr>
              <w:rFonts w:asciiTheme="majorBidi" w:hAnsiTheme="majorBidi"/>
              <w:b/>
              <w:bCs/>
              <w:szCs w:val="24"/>
              <w:cs/>
            </w:rPr>
          </w:pPr>
          <w:r>
            <w:rPr>
              <w:rFonts w:asciiTheme="majorBidi" w:hAnsiTheme="majorBidi" w:hint="cs"/>
              <w:b/>
              <w:bCs/>
              <w:szCs w:val="24"/>
              <w:cs/>
            </w:rPr>
            <w:t>แบบฟอร์ม</w:t>
          </w:r>
          <w:r w:rsidR="0084279D">
            <w:rPr>
              <w:rFonts w:asciiTheme="majorBidi" w:hAnsiTheme="majorBidi" w:hint="cs"/>
              <w:b/>
              <w:bCs/>
              <w:szCs w:val="24"/>
              <w:cs/>
            </w:rPr>
            <w:t>คำร้องขอทำลายสื่อบันทึกข้อมูล</w:t>
          </w:r>
        </w:p>
        <w:p w14:paraId="73918519" w14:textId="7130A203" w:rsidR="0078658D" w:rsidRPr="00103A70" w:rsidRDefault="0084279D" w:rsidP="00994166">
          <w:pPr>
            <w:pStyle w:val="Header"/>
            <w:rPr>
              <w:szCs w:val="24"/>
            </w:rPr>
          </w:pPr>
          <w:r>
            <w:rPr>
              <w:rFonts w:asciiTheme="majorBidi" w:hAnsiTheme="majorBidi"/>
              <w:b/>
              <w:bCs/>
              <w:szCs w:val="24"/>
            </w:rPr>
            <w:t>D</w:t>
          </w:r>
          <w:r w:rsidR="00AB180E">
            <w:rPr>
              <w:rFonts w:asciiTheme="majorBidi" w:hAnsiTheme="majorBidi"/>
              <w:b/>
              <w:bCs/>
              <w:szCs w:val="24"/>
            </w:rPr>
            <w:t>isposal of media f</w:t>
          </w:r>
          <w:r w:rsidR="00906789">
            <w:rPr>
              <w:rFonts w:asciiTheme="majorBidi" w:hAnsiTheme="majorBidi"/>
              <w:b/>
              <w:bCs/>
              <w:szCs w:val="24"/>
            </w:rPr>
            <w:t>orm</w:t>
          </w: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30ABFFBA" w14:textId="65BF1841" w:rsidR="0078658D" w:rsidRPr="009160A8" w:rsidRDefault="0078658D" w:rsidP="00994166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r>
            <w:rPr>
              <w:rFonts w:asciiTheme="majorBidi" w:hAnsiTheme="majorBidi" w:cstheme="majorBidi"/>
              <w:b/>
              <w:bCs/>
              <w:szCs w:val="24"/>
            </w:rPr>
            <w:t>I</w:t>
          </w:r>
          <w:r w:rsidR="00232B49">
            <w:rPr>
              <w:rFonts w:asciiTheme="majorBidi" w:hAnsiTheme="majorBidi" w:cstheme="majorBidi"/>
              <w:b/>
              <w:bCs/>
              <w:szCs w:val="24"/>
            </w:rPr>
            <w:t>T</w:t>
          </w:r>
          <w:r>
            <w:rPr>
              <w:rFonts w:asciiTheme="majorBidi" w:hAnsiTheme="majorBidi" w:cstheme="majorBidi"/>
              <w:b/>
              <w:bCs/>
              <w:szCs w:val="24"/>
            </w:rPr>
            <w:t>-</w:t>
          </w:r>
          <w:r w:rsidR="005C6865">
            <w:rPr>
              <w:rFonts w:asciiTheme="majorBidi" w:hAnsiTheme="majorBidi" w:cstheme="majorBidi"/>
              <w:b/>
              <w:bCs/>
              <w:szCs w:val="24"/>
            </w:rPr>
            <w:t>FM-6</w:t>
          </w:r>
          <w:r w:rsidR="00FB1DF9">
            <w:rPr>
              <w:rFonts w:asciiTheme="majorBidi" w:hAnsiTheme="majorBidi" w:cstheme="majorBidi"/>
              <w:b/>
              <w:bCs/>
              <w:szCs w:val="24"/>
            </w:rPr>
            <w:t>3</w:t>
          </w:r>
          <w:r w:rsidR="005C6865">
            <w:rPr>
              <w:rFonts w:asciiTheme="majorBidi" w:hAnsiTheme="majorBidi" w:cstheme="majorBidi"/>
              <w:b/>
              <w:bCs/>
              <w:szCs w:val="24"/>
            </w:rPr>
            <w:t>-05</w:t>
          </w:r>
        </w:p>
      </w:tc>
    </w:tr>
    <w:tr w:rsidR="0078658D" w14:paraId="703770DF" w14:textId="77777777" w:rsidTr="00854265">
      <w:trPr>
        <w:trHeight w:val="368"/>
        <w:jc w:val="center"/>
      </w:trPr>
      <w:tc>
        <w:tcPr>
          <w:tcW w:w="189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75A69118" w14:textId="77777777" w:rsidR="0078658D" w:rsidRDefault="0078658D" w:rsidP="00994166">
          <w:pPr>
            <w:pStyle w:val="Header"/>
          </w:pPr>
        </w:p>
      </w:tc>
      <w:tc>
        <w:tcPr>
          <w:tcW w:w="639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FFFFF" w:themeFill="background1"/>
        </w:tcPr>
        <w:p w14:paraId="12192C00" w14:textId="77777777" w:rsidR="0078658D" w:rsidRDefault="0078658D" w:rsidP="00994166">
          <w:pPr>
            <w:pStyle w:val="Header"/>
          </w:pPr>
        </w:p>
      </w:tc>
      <w:tc>
        <w:tcPr>
          <w:tcW w:w="1622" w:type="dxa"/>
          <w:tcBorders>
            <w:left w:val="single" w:sz="4" w:space="0" w:color="auto"/>
          </w:tcBorders>
          <w:shd w:val="clear" w:color="auto" w:fill="FFFFFF" w:themeFill="background1"/>
        </w:tcPr>
        <w:p w14:paraId="6AB9AD3A" w14:textId="77777777" w:rsidR="0078658D" w:rsidRPr="009160A8" w:rsidRDefault="0078658D" w:rsidP="00994166">
          <w:pPr>
            <w:pStyle w:val="Header"/>
            <w:jc w:val="right"/>
            <w:rPr>
              <w:rFonts w:asciiTheme="majorBidi" w:hAnsiTheme="majorBidi" w:cstheme="majorBidi"/>
              <w:b/>
              <w:bCs/>
              <w:szCs w:val="24"/>
            </w:rPr>
          </w:pPr>
          <w:proofErr w:type="spellStart"/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>เวอร์ชั่น</w:t>
          </w:r>
          <w:proofErr w:type="spellEnd"/>
          <w:r w:rsidRPr="009160A8">
            <w:rPr>
              <w:rFonts w:asciiTheme="majorBidi" w:hAnsiTheme="majorBidi" w:cstheme="majorBidi"/>
              <w:b/>
              <w:bCs/>
              <w:szCs w:val="24"/>
              <w:cs/>
            </w:rPr>
            <w:t xml:space="preserve"> </w:t>
          </w:r>
          <w:r w:rsidRPr="009160A8">
            <w:rPr>
              <w:rFonts w:asciiTheme="majorBidi" w:hAnsiTheme="majorBidi" w:cstheme="majorBidi"/>
              <w:b/>
              <w:bCs/>
              <w:szCs w:val="24"/>
            </w:rPr>
            <w:t>01</w:t>
          </w:r>
        </w:p>
      </w:tc>
    </w:tr>
  </w:tbl>
  <w:p w14:paraId="19F1FCF2" w14:textId="77777777" w:rsidR="0078658D" w:rsidRDefault="007865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91E2A"/>
    <w:multiLevelType w:val="hybridMultilevel"/>
    <w:tmpl w:val="D30E3B9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A56B88"/>
    <w:multiLevelType w:val="hybridMultilevel"/>
    <w:tmpl w:val="2DF8E0B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9E1E47"/>
    <w:multiLevelType w:val="hybridMultilevel"/>
    <w:tmpl w:val="8DC64F80"/>
    <w:lvl w:ilvl="0" w:tplc="DAB840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034A20"/>
    <w:multiLevelType w:val="hybridMultilevel"/>
    <w:tmpl w:val="CB2012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ocumentProtection w:edit="readOnly" w:formatting="1" w:enforcement="0"/>
  <w:defaultTabStop w:val="72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9C9"/>
    <w:rsid w:val="00000873"/>
    <w:rsid w:val="000017D3"/>
    <w:rsid w:val="0001753E"/>
    <w:rsid w:val="0002417C"/>
    <w:rsid w:val="00025821"/>
    <w:rsid w:val="0003260D"/>
    <w:rsid w:val="000349CC"/>
    <w:rsid w:val="00056883"/>
    <w:rsid w:val="00056991"/>
    <w:rsid w:val="0007107F"/>
    <w:rsid w:val="00072FC2"/>
    <w:rsid w:val="00073344"/>
    <w:rsid w:val="000768AF"/>
    <w:rsid w:val="00084A33"/>
    <w:rsid w:val="00090DBE"/>
    <w:rsid w:val="000B4AF3"/>
    <w:rsid w:val="000B5750"/>
    <w:rsid w:val="000B5BB0"/>
    <w:rsid w:val="000C0BDD"/>
    <w:rsid w:val="000C4EBC"/>
    <w:rsid w:val="000D0E31"/>
    <w:rsid w:val="000D79D5"/>
    <w:rsid w:val="000E219D"/>
    <w:rsid w:val="000E2FC5"/>
    <w:rsid w:val="000E7D69"/>
    <w:rsid w:val="000F0E61"/>
    <w:rsid w:val="000F0EB2"/>
    <w:rsid w:val="000F1FBB"/>
    <w:rsid w:val="00131D9A"/>
    <w:rsid w:val="00136836"/>
    <w:rsid w:val="00137695"/>
    <w:rsid w:val="00161BD9"/>
    <w:rsid w:val="001718AF"/>
    <w:rsid w:val="00175199"/>
    <w:rsid w:val="001B5258"/>
    <w:rsid w:val="001C11D5"/>
    <w:rsid w:val="001C4C6E"/>
    <w:rsid w:val="001C62A4"/>
    <w:rsid w:val="001D0D2F"/>
    <w:rsid w:val="001F00C2"/>
    <w:rsid w:val="001F7274"/>
    <w:rsid w:val="002067EE"/>
    <w:rsid w:val="0021349A"/>
    <w:rsid w:val="002139B2"/>
    <w:rsid w:val="00215111"/>
    <w:rsid w:val="002179CC"/>
    <w:rsid w:val="0022227F"/>
    <w:rsid w:val="00232B49"/>
    <w:rsid w:val="00241083"/>
    <w:rsid w:val="0024268E"/>
    <w:rsid w:val="00256476"/>
    <w:rsid w:val="0026053C"/>
    <w:rsid w:val="00265127"/>
    <w:rsid w:val="002704FA"/>
    <w:rsid w:val="002801AA"/>
    <w:rsid w:val="00292343"/>
    <w:rsid w:val="002A44B9"/>
    <w:rsid w:val="002A61BC"/>
    <w:rsid w:val="002A656F"/>
    <w:rsid w:val="002B271C"/>
    <w:rsid w:val="002B370B"/>
    <w:rsid w:val="002C0599"/>
    <w:rsid w:val="002E7C36"/>
    <w:rsid w:val="00306059"/>
    <w:rsid w:val="00331058"/>
    <w:rsid w:val="00341B38"/>
    <w:rsid w:val="003447A5"/>
    <w:rsid w:val="003448E0"/>
    <w:rsid w:val="0035517D"/>
    <w:rsid w:val="003601A0"/>
    <w:rsid w:val="00367A5F"/>
    <w:rsid w:val="003703D2"/>
    <w:rsid w:val="00373EF9"/>
    <w:rsid w:val="003817E3"/>
    <w:rsid w:val="0038664C"/>
    <w:rsid w:val="003868A6"/>
    <w:rsid w:val="003912DD"/>
    <w:rsid w:val="003913CC"/>
    <w:rsid w:val="003A2A8F"/>
    <w:rsid w:val="003A4F0E"/>
    <w:rsid w:val="003B1B51"/>
    <w:rsid w:val="003B48A2"/>
    <w:rsid w:val="003B4AC9"/>
    <w:rsid w:val="003C1FD1"/>
    <w:rsid w:val="003E0D85"/>
    <w:rsid w:val="003E0E46"/>
    <w:rsid w:val="003E12E1"/>
    <w:rsid w:val="003E3693"/>
    <w:rsid w:val="003E5665"/>
    <w:rsid w:val="003E77C5"/>
    <w:rsid w:val="003F1316"/>
    <w:rsid w:val="003F1DA2"/>
    <w:rsid w:val="003F38EB"/>
    <w:rsid w:val="00402A03"/>
    <w:rsid w:val="00403105"/>
    <w:rsid w:val="0041177D"/>
    <w:rsid w:val="00414C83"/>
    <w:rsid w:val="00425207"/>
    <w:rsid w:val="004329FC"/>
    <w:rsid w:val="00441F5D"/>
    <w:rsid w:val="004667B5"/>
    <w:rsid w:val="0047159B"/>
    <w:rsid w:val="00473CB4"/>
    <w:rsid w:val="004755C7"/>
    <w:rsid w:val="00475978"/>
    <w:rsid w:val="00476D3D"/>
    <w:rsid w:val="00483274"/>
    <w:rsid w:val="00486605"/>
    <w:rsid w:val="00486881"/>
    <w:rsid w:val="004A62A4"/>
    <w:rsid w:val="004B4FCD"/>
    <w:rsid w:val="004C3F1F"/>
    <w:rsid w:val="004D0E08"/>
    <w:rsid w:val="004E0C7A"/>
    <w:rsid w:val="004E4E2A"/>
    <w:rsid w:val="00503777"/>
    <w:rsid w:val="0051371C"/>
    <w:rsid w:val="00513FC9"/>
    <w:rsid w:val="00520B5A"/>
    <w:rsid w:val="00537FA0"/>
    <w:rsid w:val="00540ED7"/>
    <w:rsid w:val="00552036"/>
    <w:rsid w:val="005558A9"/>
    <w:rsid w:val="0055673D"/>
    <w:rsid w:val="00561C1F"/>
    <w:rsid w:val="0056640F"/>
    <w:rsid w:val="00570386"/>
    <w:rsid w:val="00571433"/>
    <w:rsid w:val="005723A2"/>
    <w:rsid w:val="00574CD6"/>
    <w:rsid w:val="0057551A"/>
    <w:rsid w:val="00581952"/>
    <w:rsid w:val="005823DF"/>
    <w:rsid w:val="00585CA8"/>
    <w:rsid w:val="0058681F"/>
    <w:rsid w:val="00587076"/>
    <w:rsid w:val="005879A0"/>
    <w:rsid w:val="00591D2F"/>
    <w:rsid w:val="00592213"/>
    <w:rsid w:val="005926C2"/>
    <w:rsid w:val="00594CD3"/>
    <w:rsid w:val="005A0CC2"/>
    <w:rsid w:val="005A3172"/>
    <w:rsid w:val="005C6865"/>
    <w:rsid w:val="005D1A45"/>
    <w:rsid w:val="005D52D4"/>
    <w:rsid w:val="005E47D1"/>
    <w:rsid w:val="005F01F8"/>
    <w:rsid w:val="005F0C59"/>
    <w:rsid w:val="005F6B41"/>
    <w:rsid w:val="006012F4"/>
    <w:rsid w:val="0060167D"/>
    <w:rsid w:val="00612615"/>
    <w:rsid w:val="0061380D"/>
    <w:rsid w:val="00614589"/>
    <w:rsid w:val="00621390"/>
    <w:rsid w:val="0062305D"/>
    <w:rsid w:val="0064198A"/>
    <w:rsid w:val="00642127"/>
    <w:rsid w:val="00643778"/>
    <w:rsid w:val="006453A0"/>
    <w:rsid w:val="00665D54"/>
    <w:rsid w:val="0066682B"/>
    <w:rsid w:val="00667E01"/>
    <w:rsid w:val="0067578D"/>
    <w:rsid w:val="00676222"/>
    <w:rsid w:val="006770E4"/>
    <w:rsid w:val="006836BB"/>
    <w:rsid w:val="00684F68"/>
    <w:rsid w:val="006865D7"/>
    <w:rsid w:val="006924EB"/>
    <w:rsid w:val="006A2EC5"/>
    <w:rsid w:val="006C21A5"/>
    <w:rsid w:val="006C3DD7"/>
    <w:rsid w:val="006C46B9"/>
    <w:rsid w:val="006C5C54"/>
    <w:rsid w:val="006C6D5A"/>
    <w:rsid w:val="006E3031"/>
    <w:rsid w:val="006F7EBA"/>
    <w:rsid w:val="00700261"/>
    <w:rsid w:val="00720FC7"/>
    <w:rsid w:val="00745CA3"/>
    <w:rsid w:val="00747046"/>
    <w:rsid w:val="0076081A"/>
    <w:rsid w:val="00767FC6"/>
    <w:rsid w:val="00774EA3"/>
    <w:rsid w:val="00776369"/>
    <w:rsid w:val="00777B46"/>
    <w:rsid w:val="0078658D"/>
    <w:rsid w:val="007972E3"/>
    <w:rsid w:val="007A229D"/>
    <w:rsid w:val="007A619E"/>
    <w:rsid w:val="007B0CF9"/>
    <w:rsid w:val="007B0FE5"/>
    <w:rsid w:val="007C400E"/>
    <w:rsid w:val="007C47CD"/>
    <w:rsid w:val="007E52D5"/>
    <w:rsid w:val="00804EC9"/>
    <w:rsid w:val="00807D68"/>
    <w:rsid w:val="00815E38"/>
    <w:rsid w:val="0082182E"/>
    <w:rsid w:val="008249D7"/>
    <w:rsid w:val="008264F0"/>
    <w:rsid w:val="00826D81"/>
    <w:rsid w:val="00830BBB"/>
    <w:rsid w:val="00836C56"/>
    <w:rsid w:val="008408C6"/>
    <w:rsid w:val="0084279D"/>
    <w:rsid w:val="00845BDC"/>
    <w:rsid w:val="00854265"/>
    <w:rsid w:val="00855A35"/>
    <w:rsid w:val="00875F23"/>
    <w:rsid w:val="008808F5"/>
    <w:rsid w:val="008851E5"/>
    <w:rsid w:val="0088605D"/>
    <w:rsid w:val="00886ECB"/>
    <w:rsid w:val="00892840"/>
    <w:rsid w:val="00896DEC"/>
    <w:rsid w:val="008B76AC"/>
    <w:rsid w:val="008D1A4E"/>
    <w:rsid w:val="008D2CFC"/>
    <w:rsid w:val="008E6A85"/>
    <w:rsid w:val="008F1412"/>
    <w:rsid w:val="008F268C"/>
    <w:rsid w:val="008F38F5"/>
    <w:rsid w:val="008F420F"/>
    <w:rsid w:val="00906789"/>
    <w:rsid w:val="0091178D"/>
    <w:rsid w:val="00922334"/>
    <w:rsid w:val="00922A61"/>
    <w:rsid w:val="00935C94"/>
    <w:rsid w:val="00962651"/>
    <w:rsid w:val="009758C8"/>
    <w:rsid w:val="00977C4E"/>
    <w:rsid w:val="009841BD"/>
    <w:rsid w:val="00984726"/>
    <w:rsid w:val="009900DE"/>
    <w:rsid w:val="009A27AF"/>
    <w:rsid w:val="009A2C1C"/>
    <w:rsid w:val="009A444B"/>
    <w:rsid w:val="009B3559"/>
    <w:rsid w:val="009B5C40"/>
    <w:rsid w:val="009C2BEE"/>
    <w:rsid w:val="009C7DDC"/>
    <w:rsid w:val="009E5605"/>
    <w:rsid w:val="009F5652"/>
    <w:rsid w:val="009F7F15"/>
    <w:rsid w:val="00A2376E"/>
    <w:rsid w:val="00A319C4"/>
    <w:rsid w:val="00A37658"/>
    <w:rsid w:val="00A433EC"/>
    <w:rsid w:val="00A443EE"/>
    <w:rsid w:val="00A45118"/>
    <w:rsid w:val="00A520ED"/>
    <w:rsid w:val="00A67291"/>
    <w:rsid w:val="00A70E6D"/>
    <w:rsid w:val="00A8396F"/>
    <w:rsid w:val="00AA3C87"/>
    <w:rsid w:val="00AB180E"/>
    <w:rsid w:val="00AC53E7"/>
    <w:rsid w:val="00AF7429"/>
    <w:rsid w:val="00B07F5C"/>
    <w:rsid w:val="00B224AF"/>
    <w:rsid w:val="00B22A02"/>
    <w:rsid w:val="00B22D93"/>
    <w:rsid w:val="00B23F77"/>
    <w:rsid w:val="00B25889"/>
    <w:rsid w:val="00B25A14"/>
    <w:rsid w:val="00B3671B"/>
    <w:rsid w:val="00B40BF7"/>
    <w:rsid w:val="00B51742"/>
    <w:rsid w:val="00B57DAD"/>
    <w:rsid w:val="00B62F58"/>
    <w:rsid w:val="00B70019"/>
    <w:rsid w:val="00B743BF"/>
    <w:rsid w:val="00B82283"/>
    <w:rsid w:val="00B87C5C"/>
    <w:rsid w:val="00B910AB"/>
    <w:rsid w:val="00B926B9"/>
    <w:rsid w:val="00B93486"/>
    <w:rsid w:val="00BB00FB"/>
    <w:rsid w:val="00BB3604"/>
    <w:rsid w:val="00BC551A"/>
    <w:rsid w:val="00BD54A3"/>
    <w:rsid w:val="00BF478C"/>
    <w:rsid w:val="00C04357"/>
    <w:rsid w:val="00C064AB"/>
    <w:rsid w:val="00C266F3"/>
    <w:rsid w:val="00C364FF"/>
    <w:rsid w:val="00C536DA"/>
    <w:rsid w:val="00C7463E"/>
    <w:rsid w:val="00C77A99"/>
    <w:rsid w:val="00C806BD"/>
    <w:rsid w:val="00C81538"/>
    <w:rsid w:val="00C876A3"/>
    <w:rsid w:val="00C94661"/>
    <w:rsid w:val="00CA66D5"/>
    <w:rsid w:val="00CD5D41"/>
    <w:rsid w:val="00CD6139"/>
    <w:rsid w:val="00CE636D"/>
    <w:rsid w:val="00CF6248"/>
    <w:rsid w:val="00D017EA"/>
    <w:rsid w:val="00D03ACF"/>
    <w:rsid w:val="00D04BC9"/>
    <w:rsid w:val="00D061C9"/>
    <w:rsid w:val="00D07DA0"/>
    <w:rsid w:val="00D131B4"/>
    <w:rsid w:val="00D214DC"/>
    <w:rsid w:val="00D27E5E"/>
    <w:rsid w:val="00D327C8"/>
    <w:rsid w:val="00D40E66"/>
    <w:rsid w:val="00D64C1B"/>
    <w:rsid w:val="00D66EA1"/>
    <w:rsid w:val="00D72CC9"/>
    <w:rsid w:val="00D73E23"/>
    <w:rsid w:val="00D74E29"/>
    <w:rsid w:val="00D75FE1"/>
    <w:rsid w:val="00D86A61"/>
    <w:rsid w:val="00D973CC"/>
    <w:rsid w:val="00D97C8F"/>
    <w:rsid w:val="00DB340D"/>
    <w:rsid w:val="00DE4192"/>
    <w:rsid w:val="00DE50DA"/>
    <w:rsid w:val="00DF1B09"/>
    <w:rsid w:val="00DF4FD3"/>
    <w:rsid w:val="00E04C41"/>
    <w:rsid w:val="00E06F11"/>
    <w:rsid w:val="00E14AB6"/>
    <w:rsid w:val="00E215A2"/>
    <w:rsid w:val="00E219C9"/>
    <w:rsid w:val="00E23F16"/>
    <w:rsid w:val="00E27227"/>
    <w:rsid w:val="00E3296D"/>
    <w:rsid w:val="00E367BF"/>
    <w:rsid w:val="00E42C48"/>
    <w:rsid w:val="00E46A22"/>
    <w:rsid w:val="00E47FC7"/>
    <w:rsid w:val="00E5203D"/>
    <w:rsid w:val="00E743C0"/>
    <w:rsid w:val="00E74A91"/>
    <w:rsid w:val="00E75F62"/>
    <w:rsid w:val="00E8140A"/>
    <w:rsid w:val="00E90417"/>
    <w:rsid w:val="00E91E89"/>
    <w:rsid w:val="00E938F9"/>
    <w:rsid w:val="00E93B7B"/>
    <w:rsid w:val="00E96B6B"/>
    <w:rsid w:val="00EA0CC1"/>
    <w:rsid w:val="00EB4F3F"/>
    <w:rsid w:val="00EC6CAD"/>
    <w:rsid w:val="00ED3797"/>
    <w:rsid w:val="00EE02D1"/>
    <w:rsid w:val="00EE37C0"/>
    <w:rsid w:val="00EF1E9D"/>
    <w:rsid w:val="00EF402C"/>
    <w:rsid w:val="00F129A0"/>
    <w:rsid w:val="00F14B1B"/>
    <w:rsid w:val="00F17D9F"/>
    <w:rsid w:val="00F24A2F"/>
    <w:rsid w:val="00F24B31"/>
    <w:rsid w:val="00F254A4"/>
    <w:rsid w:val="00F25A3E"/>
    <w:rsid w:val="00F26B50"/>
    <w:rsid w:val="00F318ED"/>
    <w:rsid w:val="00F31F34"/>
    <w:rsid w:val="00F34077"/>
    <w:rsid w:val="00F55F23"/>
    <w:rsid w:val="00F562F0"/>
    <w:rsid w:val="00F619F5"/>
    <w:rsid w:val="00F7327E"/>
    <w:rsid w:val="00F83768"/>
    <w:rsid w:val="00F85A5F"/>
    <w:rsid w:val="00FA19D2"/>
    <w:rsid w:val="00FA26F2"/>
    <w:rsid w:val="00FB1DF9"/>
    <w:rsid w:val="00FB470D"/>
    <w:rsid w:val="00FB639F"/>
    <w:rsid w:val="00FC369A"/>
    <w:rsid w:val="00FD4496"/>
    <w:rsid w:val="00FE5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F9B68B"/>
  <w15:docId w15:val="{CFDD9576-38C5-46BF-B21E-8B4543B3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B3559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9C9"/>
  </w:style>
  <w:style w:type="paragraph" w:styleId="Footer">
    <w:name w:val="footer"/>
    <w:basedOn w:val="Normal"/>
    <w:link w:val="FooterChar"/>
    <w:uiPriority w:val="99"/>
    <w:unhideWhenUsed/>
    <w:rsid w:val="00E219C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9C9"/>
  </w:style>
  <w:style w:type="paragraph" w:styleId="BalloonText">
    <w:name w:val="Balloon Text"/>
    <w:basedOn w:val="Normal"/>
    <w:link w:val="BalloonTextChar"/>
    <w:uiPriority w:val="99"/>
    <w:semiHidden/>
    <w:unhideWhenUsed/>
    <w:rsid w:val="00E219C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9C9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9F56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FB470D"/>
    <w:rPr>
      <w:rFonts w:ascii="Times New Roman" w:eastAsia="Times New Roman" w:hAnsi="Times New Roman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E04C41"/>
    <w:pPr>
      <w:ind w:left="720"/>
      <w:contextualSpacing/>
    </w:pPr>
  </w:style>
  <w:style w:type="paragraph" w:customStyle="1" w:styleId="Normal-Table">
    <w:name w:val="Normal-Table"/>
    <w:basedOn w:val="Normal"/>
    <w:link w:val="Normal-TableChar"/>
    <w:qFormat/>
    <w:rsid w:val="00E04C41"/>
    <w:pPr>
      <w:spacing w:line="276" w:lineRule="auto"/>
    </w:pPr>
    <w:rPr>
      <w:rFonts w:ascii="Cordia New" w:hAnsi="Cordia New"/>
      <w:sz w:val="32"/>
      <w:szCs w:val="32"/>
    </w:rPr>
  </w:style>
  <w:style w:type="character" w:customStyle="1" w:styleId="Normal-TableChar">
    <w:name w:val="Normal-Table Char"/>
    <w:link w:val="Normal-Table"/>
    <w:rsid w:val="00E04C41"/>
    <w:rPr>
      <w:rFonts w:ascii="Cordia New" w:eastAsia="Times New Roman" w:hAnsi="Cordia New" w:cs="Angsana New"/>
      <w:sz w:val="32"/>
      <w:szCs w:val="32"/>
    </w:rPr>
  </w:style>
  <w:style w:type="character" w:customStyle="1" w:styleId="hps">
    <w:name w:val="hps"/>
    <w:basedOn w:val="DefaultParagraphFont"/>
    <w:rsid w:val="00E04C41"/>
  </w:style>
  <w:style w:type="character" w:customStyle="1" w:styleId="NoSpacingChar">
    <w:name w:val="No Spacing Char"/>
    <w:basedOn w:val="DefaultParagraphFont"/>
    <w:link w:val="NoSpacing"/>
    <w:uiPriority w:val="1"/>
    <w:rsid w:val="002067EE"/>
    <w:rPr>
      <w:rFonts w:ascii="Times New Roman" w:eastAsia="Times New Roman" w:hAnsi="Times New Roman" w:cs="Angsana New"/>
      <w:sz w:val="24"/>
      <w:szCs w:val="28"/>
    </w:rPr>
  </w:style>
  <w:style w:type="paragraph" w:customStyle="1" w:styleId="TOCHeader2">
    <w:name w:val="TOC Header2"/>
    <w:basedOn w:val="Normal"/>
    <w:autoRedefine/>
    <w:rsid w:val="0064198A"/>
    <w:rPr>
      <w:rFonts w:ascii="TH SarabunPSK" w:hAnsi="TH SarabunPSK" w:cs="TH SarabunPSK"/>
      <w:sz w:val="28"/>
    </w:rPr>
  </w:style>
  <w:style w:type="character" w:styleId="PlaceholderText">
    <w:name w:val="Placeholder Text"/>
    <w:basedOn w:val="DefaultParagraphFont"/>
    <w:uiPriority w:val="99"/>
    <w:semiHidden/>
    <w:rsid w:val="00777B4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77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91E3AB-F653-F64D-9FFA-DD591A2DC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Por</dc:creator>
  <cp:lastModifiedBy>Ply Saksit</cp:lastModifiedBy>
  <cp:revision>7</cp:revision>
  <cp:lastPrinted>2012-07-20T00:30:00Z</cp:lastPrinted>
  <dcterms:created xsi:type="dcterms:W3CDTF">2017-11-28T03:56:00Z</dcterms:created>
  <dcterms:modified xsi:type="dcterms:W3CDTF">2020-07-17T07:23:00Z</dcterms:modified>
</cp:coreProperties>
</file>